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125341" w:rsidRDefault="005F0809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Главного специалиста – экономиста-финансиста</w:t>
      </w:r>
      <w:r w:rsidR="00125341">
        <w:rPr>
          <w:sz w:val="28"/>
          <w:szCs w:val="28"/>
        </w:rPr>
        <w:t xml:space="preserve"> Администрации </w:t>
      </w:r>
      <w:r w:rsidR="00586B44">
        <w:rPr>
          <w:sz w:val="28"/>
          <w:szCs w:val="28"/>
        </w:rPr>
        <w:t xml:space="preserve">Мирненского поселения и членов ее семьи </w:t>
      </w:r>
    </w:p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6A232E">
        <w:rPr>
          <w:sz w:val="28"/>
          <w:szCs w:val="28"/>
        </w:rPr>
        <w:t>2</w:t>
      </w:r>
      <w:r w:rsidR="003F4ADD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701"/>
        <w:gridCol w:w="1504"/>
        <w:gridCol w:w="1150"/>
        <w:gridCol w:w="1173"/>
        <w:gridCol w:w="1843"/>
        <w:gridCol w:w="1701"/>
        <w:gridCol w:w="1276"/>
        <w:gridCol w:w="1843"/>
        <w:gridCol w:w="2126"/>
      </w:tblGrid>
      <w:tr w:rsidR="00125341" w:rsidRPr="00125341" w:rsidTr="00125341">
        <w:tc>
          <w:tcPr>
            <w:tcW w:w="1654" w:type="dxa"/>
            <w:vMerge w:val="restart"/>
            <w:shd w:val="clear" w:color="auto" w:fill="auto"/>
          </w:tcPr>
          <w:p w:rsidR="00125341" w:rsidRPr="00125341" w:rsidRDefault="00125341" w:rsidP="00125341">
            <w:r w:rsidRPr="00125341">
              <w:t>ФИО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  <w:r w:rsidRPr="00125341">
              <w:t>Декларированный годовой доход за отчетный год (руб)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125341" w:rsidRPr="00125341" w:rsidRDefault="00125341" w:rsidP="00125341">
            <w:r w:rsidRPr="00125341">
              <w:t>Перечень объектов недвижимости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125341" w:rsidRPr="00125341" w:rsidRDefault="00125341" w:rsidP="00125341">
            <w:r w:rsidRPr="00125341"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25341" w:rsidRPr="00125341" w:rsidRDefault="00125341" w:rsidP="00125341">
            <w:r w:rsidRPr="00125341"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активов¸ цифровой валюты</w:t>
            </w:r>
          </w:p>
        </w:tc>
      </w:tr>
      <w:tr w:rsidR="00125341" w:rsidRPr="00125341" w:rsidTr="00125341">
        <w:tc>
          <w:tcPr>
            <w:tcW w:w="1654" w:type="dxa"/>
            <w:vMerge/>
            <w:shd w:val="clear" w:color="auto" w:fill="auto"/>
          </w:tcPr>
          <w:p w:rsidR="00125341" w:rsidRPr="00125341" w:rsidRDefault="00125341" w:rsidP="00125341"/>
        </w:tc>
        <w:tc>
          <w:tcPr>
            <w:tcW w:w="1701" w:type="dxa"/>
            <w:vMerge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125341" w:rsidRPr="00125341" w:rsidRDefault="00125341" w:rsidP="00125341">
            <w:r w:rsidRPr="00125341">
              <w:t>Вид объекта недвижимости</w:t>
            </w:r>
          </w:p>
        </w:tc>
        <w:tc>
          <w:tcPr>
            <w:tcW w:w="1150" w:type="dxa"/>
            <w:shd w:val="clear" w:color="auto" w:fill="auto"/>
          </w:tcPr>
          <w:p w:rsidR="00125341" w:rsidRPr="00125341" w:rsidRDefault="00125341" w:rsidP="00125341">
            <w:r w:rsidRPr="00125341">
              <w:t>Площадь (кв.м.)</w:t>
            </w:r>
          </w:p>
        </w:tc>
        <w:tc>
          <w:tcPr>
            <w:tcW w:w="1173" w:type="dxa"/>
            <w:shd w:val="clear" w:color="auto" w:fill="auto"/>
          </w:tcPr>
          <w:p w:rsidR="00125341" w:rsidRPr="00125341" w:rsidRDefault="00125341" w:rsidP="00125341">
            <w:r w:rsidRPr="00125341"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Транспортные средства (вид, марка)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125341" w:rsidP="00125341">
            <w:r w:rsidRPr="00125341"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125341" w:rsidRPr="00125341" w:rsidRDefault="00125341" w:rsidP="00125341">
            <w:r w:rsidRPr="00125341">
              <w:t>Площадь (кв.м.)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Страна расположения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125341" w:rsidRPr="00125341" w:rsidRDefault="00125341" w:rsidP="00125341"/>
        </w:tc>
      </w:tr>
      <w:tr w:rsidR="00125341" w:rsidRPr="00125341" w:rsidTr="00125341">
        <w:tc>
          <w:tcPr>
            <w:tcW w:w="1654" w:type="dxa"/>
            <w:shd w:val="clear" w:color="auto" w:fill="auto"/>
          </w:tcPr>
          <w:p w:rsidR="00125341" w:rsidRPr="00125341" w:rsidRDefault="005F0809" w:rsidP="00125341">
            <w:r>
              <w:t>Гайер Валентина Юрьевна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3F4ADD" w:rsidP="00125341">
            <w:pPr>
              <w:ind w:firstLine="34"/>
              <w:jc w:val="center"/>
            </w:pPr>
            <w:r>
              <w:t>1 149 071,52</w:t>
            </w:r>
          </w:p>
        </w:tc>
        <w:tc>
          <w:tcPr>
            <w:tcW w:w="1504" w:type="dxa"/>
            <w:shd w:val="clear" w:color="auto" w:fill="auto"/>
          </w:tcPr>
          <w:p w:rsidR="00125341" w:rsidRDefault="005F0809" w:rsidP="00125341">
            <w:r>
              <w:t>Квартира</w:t>
            </w:r>
          </w:p>
          <w:p w:rsidR="005F0809" w:rsidRPr="00125341" w:rsidRDefault="005F0809" w:rsidP="00125341">
            <w:r>
              <w:t>¼ доля</w:t>
            </w:r>
          </w:p>
        </w:tc>
        <w:tc>
          <w:tcPr>
            <w:tcW w:w="1150" w:type="dxa"/>
            <w:shd w:val="clear" w:color="auto" w:fill="auto"/>
          </w:tcPr>
          <w:p w:rsidR="00125341" w:rsidRPr="00125341" w:rsidRDefault="005F0809" w:rsidP="00125341">
            <w:r>
              <w:t>42,4</w:t>
            </w:r>
          </w:p>
        </w:tc>
        <w:tc>
          <w:tcPr>
            <w:tcW w:w="1173" w:type="dxa"/>
            <w:shd w:val="clear" w:color="auto" w:fill="auto"/>
          </w:tcPr>
          <w:p w:rsidR="00125341" w:rsidRPr="00125341" w:rsidRDefault="005F0809" w:rsidP="00125341">
            <w: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783C2A" w:rsidRPr="005F0809" w:rsidRDefault="003F4ADD" w:rsidP="00125341"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125341" w:rsidRPr="005F0809" w:rsidRDefault="005F0809" w:rsidP="0012534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25341" w:rsidRPr="005F0809" w:rsidRDefault="005F0809" w:rsidP="0012534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25341" w:rsidRPr="005F0809" w:rsidRDefault="005F0809" w:rsidP="0012534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125341" w:rsidRPr="00125341" w:rsidRDefault="00783C2A" w:rsidP="00125341">
            <w:r>
              <w:t>-</w:t>
            </w:r>
          </w:p>
        </w:tc>
      </w:tr>
      <w:tr w:rsidR="00783C2A" w:rsidRPr="00125341" w:rsidTr="00125341">
        <w:tc>
          <w:tcPr>
            <w:tcW w:w="1654" w:type="dxa"/>
            <w:shd w:val="clear" w:color="auto" w:fill="auto"/>
          </w:tcPr>
          <w:p w:rsidR="00783C2A" w:rsidRDefault="00783C2A" w:rsidP="00125341">
            <w:r>
              <w:t>Дочь</w:t>
            </w:r>
          </w:p>
        </w:tc>
        <w:tc>
          <w:tcPr>
            <w:tcW w:w="1701" w:type="dxa"/>
            <w:shd w:val="clear" w:color="auto" w:fill="auto"/>
          </w:tcPr>
          <w:p w:rsidR="00783C2A" w:rsidRDefault="00783C2A" w:rsidP="00125341">
            <w:pPr>
              <w:ind w:firstLine="34"/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783C2A" w:rsidRPr="005F0809" w:rsidRDefault="005F0809" w:rsidP="0012534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50" w:type="dxa"/>
            <w:shd w:val="clear" w:color="auto" w:fill="auto"/>
          </w:tcPr>
          <w:p w:rsidR="00783C2A" w:rsidRPr="005F0809" w:rsidRDefault="005F0809" w:rsidP="0012534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783C2A" w:rsidRPr="005F0809" w:rsidRDefault="005F0809" w:rsidP="0012534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83C2A" w:rsidRDefault="00783C2A" w:rsidP="00125341"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783C2A" w:rsidRPr="005F0809" w:rsidRDefault="005F0809" w:rsidP="00125341">
            <w: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783C2A" w:rsidRDefault="005F0809" w:rsidP="00125341">
            <w:r>
              <w:t>42,4</w:t>
            </w:r>
          </w:p>
        </w:tc>
        <w:tc>
          <w:tcPr>
            <w:tcW w:w="1843" w:type="dxa"/>
            <w:shd w:val="clear" w:color="auto" w:fill="auto"/>
          </w:tcPr>
          <w:p w:rsidR="00783C2A" w:rsidRDefault="005F0809" w:rsidP="00125341">
            <w: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783C2A" w:rsidRPr="00125341" w:rsidRDefault="00783C2A" w:rsidP="00125341">
            <w:r>
              <w:t>-</w:t>
            </w:r>
          </w:p>
        </w:tc>
      </w:tr>
    </w:tbl>
    <w:p w:rsidR="00A856F4" w:rsidRPr="007D379D" w:rsidRDefault="00A856F4" w:rsidP="00A85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36F" w:rsidRDefault="007A136F"/>
    <w:sectPr w:rsidR="007A136F" w:rsidSect="00A8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856F4"/>
    <w:rsid w:val="00125341"/>
    <w:rsid w:val="00126732"/>
    <w:rsid w:val="00140864"/>
    <w:rsid w:val="00331278"/>
    <w:rsid w:val="003763B5"/>
    <w:rsid w:val="00383E89"/>
    <w:rsid w:val="003C67FB"/>
    <w:rsid w:val="003F4ADD"/>
    <w:rsid w:val="005656C3"/>
    <w:rsid w:val="00586B44"/>
    <w:rsid w:val="005F0809"/>
    <w:rsid w:val="00671590"/>
    <w:rsid w:val="006A232E"/>
    <w:rsid w:val="00783C2A"/>
    <w:rsid w:val="007A136F"/>
    <w:rsid w:val="00A856F4"/>
    <w:rsid w:val="00BB3562"/>
    <w:rsid w:val="00E4432B"/>
    <w:rsid w:val="00E9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586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CF4B-9F98-4907-9B55-C2B52C9E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2021-04-15T03:07:00Z</cp:lastPrinted>
  <dcterms:created xsi:type="dcterms:W3CDTF">2018-05-24T08:12:00Z</dcterms:created>
  <dcterms:modified xsi:type="dcterms:W3CDTF">2022-04-27T03:51:00Z</dcterms:modified>
</cp:coreProperties>
</file>