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0" w:rsidRPr="00814035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814035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814035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814035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814035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814035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Pr="00814035" w:rsidRDefault="008A4311" w:rsidP="002E73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82983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FB4217"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09</w:t>
      </w:r>
      <w:r w:rsidR="00234587"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FB4217"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сентября</w:t>
      </w:r>
      <w:r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</w:t>
      </w:r>
      <w:r w:rsidR="00FB4217"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814035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ru-RU"/>
        </w:rPr>
        <w:t>N</w:t>
      </w:r>
      <w:r w:rsidR="00814035" w:rsidRPr="0081403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36</w:t>
      </w:r>
    </w:p>
    <w:p w:rsidR="008A4311" w:rsidRPr="00814035" w:rsidRDefault="00814035" w:rsidP="00814035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2F69C2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собрание 4-го созыва</w:t>
      </w:r>
    </w:p>
    <w:p w:rsidR="008A4311" w:rsidRPr="00814035" w:rsidRDefault="008A4311" w:rsidP="002F69C2">
      <w:pPr>
        <w:keepNext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Мирненско</w:t>
      </w:r>
      <w:r w:rsidR="000C28A4"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 сельского   поселения</w:t>
      </w: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</w:p>
    <w:p w:rsidR="008A4311" w:rsidRPr="00814035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 w:rsidRPr="00814035">
        <w:rPr>
          <w:rFonts w:ascii="Arial" w:eastAsia="Times New Roman" w:hAnsi="Arial" w:cs="Arial"/>
          <w:sz w:val="24"/>
          <w:szCs w:val="24"/>
          <w:lang w:eastAsia="ru-RU"/>
        </w:rPr>
        <w:t>8 г. №33</w:t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814035" w:rsidRDefault="002F1846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482983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32D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7732E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9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Бюджету Мирненского сельского поселения на 201</w:t>
      </w:r>
      <w:r w:rsidR="0018128D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814035" w:rsidRDefault="00FD4E27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8A4311"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814035" w:rsidRDefault="00FD4E2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</w:t>
      </w: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421FFF" w:rsidRPr="00814035">
        <w:rPr>
          <w:rFonts w:ascii="Arial" w:eastAsia="Times New Roman" w:hAnsi="Arial" w:cs="Arial"/>
          <w:sz w:val="24"/>
          <w:szCs w:val="24"/>
          <w:lang w:eastAsia="ru-RU"/>
        </w:rPr>
        <w:t>22.12.2018</w:t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421FFF" w:rsidRPr="00814035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814035" w:rsidRDefault="00FD4E27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814035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</w:t>
      </w:r>
      <w:r w:rsidR="00B07580" w:rsidRPr="00814035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2019</w:t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 год изложить в новой редакции:</w:t>
      </w:r>
    </w:p>
    <w:p w:rsidR="008A4311" w:rsidRPr="00814035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814035">
        <w:rPr>
          <w:rFonts w:ascii="Arial" w:hAnsi="Arial" w:cs="Arial"/>
          <w:sz w:val="24"/>
          <w:szCs w:val="24"/>
          <w:lang w:eastAsia="ru-RU"/>
        </w:rPr>
        <w:t xml:space="preserve"> «Утвердить основные характер</w:t>
      </w:r>
      <w:r w:rsidR="00B07580" w:rsidRPr="00814035">
        <w:rPr>
          <w:rFonts w:ascii="Arial" w:hAnsi="Arial" w:cs="Arial"/>
          <w:sz w:val="24"/>
          <w:szCs w:val="24"/>
          <w:lang w:eastAsia="ru-RU"/>
        </w:rPr>
        <w:t>истики бюджета поселения на 2019</w:t>
      </w:r>
      <w:r w:rsidRPr="00814035">
        <w:rPr>
          <w:rFonts w:ascii="Arial" w:hAnsi="Arial" w:cs="Arial"/>
          <w:sz w:val="24"/>
          <w:szCs w:val="24"/>
          <w:lang w:eastAsia="ru-RU"/>
        </w:rPr>
        <w:t xml:space="preserve"> год:</w:t>
      </w:r>
    </w:p>
    <w:p w:rsidR="008A4311" w:rsidRPr="00814035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814035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</w:t>
      </w:r>
      <w:r w:rsidR="00FA21E5" w:rsidRPr="00814035">
        <w:rPr>
          <w:rFonts w:ascii="Arial" w:hAnsi="Arial" w:cs="Arial"/>
          <w:sz w:val="24"/>
          <w:szCs w:val="24"/>
          <w:lang w:eastAsia="ru-RU"/>
        </w:rPr>
        <w:t xml:space="preserve">ета поселения в сумме </w:t>
      </w:r>
      <w:r w:rsidR="00DC503F" w:rsidRPr="00814035">
        <w:rPr>
          <w:rFonts w:ascii="Arial" w:hAnsi="Arial" w:cs="Arial"/>
          <w:sz w:val="24"/>
          <w:szCs w:val="24"/>
          <w:lang w:eastAsia="ru-RU"/>
        </w:rPr>
        <w:t>21 44</w:t>
      </w:r>
      <w:r w:rsidR="00C7732E" w:rsidRPr="00814035">
        <w:rPr>
          <w:rFonts w:ascii="Arial" w:hAnsi="Arial" w:cs="Arial"/>
          <w:sz w:val="24"/>
          <w:szCs w:val="24"/>
          <w:lang w:eastAsia="ru-RU"/>
        </w:rPr>
        <w:t>7,0</w:t>
      </w:r>
      <w:r w:rsidR="00482983" w:rsidRPr="0081403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4035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814035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814035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814035">
        <w:rPr>
          <w:rFonts w:ascii="Arial" w:hAnsi="Arial" w:cs="Arial"/>
          <w:sz w:val="24"/>
          <w:szCs w:val="24"/>
          <w:lang w:eastAsia="ru-RU"/>
        </w:rPr>
        <w:t xml:space="preserve">мме </w:t>
      </w:r>
      <w:r w:rsidR="00C7732E" w:rsidRPr="00814035">
        <w:rPr>
          <w:rFonts w:ascii="Arial" w:hAnsi="Arial" w:cs="Arial"/>
          <w:bCs/>
          <w:color w:val="000000"/>
          <w:sz w:val="24"/>
          <w:szCs w:val="24"/>
          <w:lang w:eastAsia="ru-RU"/>
        </w:rPr>
        <w:t>30 3</w:t>
      </w:r>
      <w:r w:rsidR="008212B7" w:rsidRPr="00814035">
        <w:rPr>
          <w:rFonts w:ascii="Arial" w:hAnsi="Arial" w:cs="Arial"/>
          <w:bCs/>
          <w:color w:val="000000"/>
          <w:sz w:val="24"/>
          <w:szCs w:val="24"/>
          <w:lang w:eastAsia="ru-RU"/>
        </w:rPr>
        <w:t>6</w:t>
      </w:r>
      <w:r w:rsidR="00C7732E" w:rsidRPr="00814035">
        <w:rPr>
          <w:rFonts w:ascii="Arial" w:hAnsi="Arial" w:cs="Arial"/>
          <w:bCs/>
          <w:color w:val="000000"/>
          <w:sz w:val="24"/>
          <w:szCs w:val="24"/>
          <w:lang w:eastAsia="ru-RU"/>
        </w:rPr>
        <w:t>7,8</w:t>
      </w:r>
      <w:r w:rsidR="00482983" w:rsidRPr="0081403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14035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814035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814035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C7732E" w:rsidRPr="00814035">
        <w:rPr>
          <w:rFonts w:ascii="Arial" w:hAnsi="Arial" w:cs="Arial"/>
          <w:sz w:val="24"/>
          <w:szCs w:val="24"/>
          <w:lang w:eastAsia="ru-RU"/>
        </w:rPr>
        <w:t>8 920,8</w:t>
      </w:r>
      <w:r w:rsidR="00482983" w:rsidRPr="0081403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4035">
        <w:rPr>
          <w:rFonts w:ascii="Arial" w:hAnsi="Arial" w:cs="Arial"/>
          <w:sz w:val="24"/>
          <w:szCs w:val="24"/>
          <w:lang w:eastAsia="ru-RU"/>
        </w:rPr>
        <w:t>тыс. рублей.»</w:t>
      </w:r>
    </w:p>
    <w:p w:rsidR="008A4311" w:rsidRPr="00814035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814035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814035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814035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814035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14035" w:rsidP="00814035">
      <w:pPr>
        <w:keepNext/>
        <w:spacing w:after="0" w:line="240" w:lineRule="auto"/>
        <w:ind w:left="4956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</w:t>
      </w:r>
      <w:r w:rsidR="008A4311"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 </w:t>
      </w:r>
    </w:p>
    <w:p w:rsidR="008A4311" w:rsidRPr="00814035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814035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 w:rsidRPr="0081403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F1846"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8A4311" w:rsidRPr="00814035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814035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814035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 w:rsidRPr="00814035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FB04A3" w:rsidRPr="008140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 w:rsidRPr="00814035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 w:rsidRPr="00814035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234587" w:rsidRPr="00814035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587" w:rsidRPr="00814035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</w:r>
    </w:p>
    <w:p w:rsidR="00234587" w:rsidRPr="00814035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2019 год </w:t>
      </w:r>
    </w:p>
    <w:p w:rsidR="00234587" w:rsidRPr="00814035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232C" w:rsidRPr="00814035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23" w:type="dxa"/>
        <w:tblInd w:w="91" w:type="dxa"/>
        <w:tblLook w:val="04A0"/>
      </w:tblPr>
      <w:tblGrid>
        <w:gridCol w:w="5108"/>
        <w:gridCol w:w="701"/>
        <w:gridCol w:w="750"/>
        <w:gridCol w:w="1698"/>
        <w:gridCol w:w="690"/>
        <w:gridCol w:w="1276"/>
      </w:tblGrid>
      <w:tr w:rsidR="00C7732E" w:rsidRPr="00814035" w:rsidTr="00C7732E">
        <w:trPr>
          <w:trHeight w:val="315"/>
        </w:trPr>
        <w:tc>
          <w:tcPr>
            <w:tcW w:w="5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30 337,8</w:t>
            </w:r>
          </w:p>
        </w:tc>
      </w:tr>
      <w:tr w:rsidR="00C7732E" w:rsidRPr="00814035" w:rsidTr="00C7732E">
        <w:trPr>
          <w:trHeight w:val="52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8106,2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C7732E" w:rsidRPr="00814035" w:rsidTr="00C7732E">
        <w:trPr>
          <w:trHeight w:val="109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C7732E" w:rsidRPr="00814035" w:rsidTr="00C7732E">
        <w:trPr>
          <w:trHeight w:val="145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6308,8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6308,8</w:t>
            </w:r>
          </w:p>
        </w:tc>
      </w:tr>
      <w:tr w:rsidR="00C7732E" w:rsidRPr="00814035" w:rsidTr="00C7732E">
        <w:trPr>
          <w:trHeight w:val="127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6308,8</w:t>
            </w:r>
          </w:p>
        </w:tc>
      </w:tr>
      <w:tr w:rsidR="00C7732E" w:rsidRPr="00814035" w:rsidTr="00C7732E">
        <w:trPr>
          <w:trHeight w:val="15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C7732E" w:rsidRPr="00814035" w:rsidTr="00C7732E">
        <w:trPr>
          <w:trHeight w:val="750"/>
        </w:trPr>
        <w:tc>
          <w:tcPr>
            <w:tcW w:w="5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2240,9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2240,9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922,6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922,6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922,6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C7732E" w:rsidRPr="00814035" w:rsidTr="00C7732E">
        <w:trPr>
          <w:trHeight w:val="15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397</w:t>
            </w:r>
            <w:r w:rsidR="00C7732E"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DC503F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1780,0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объектов инженерной инфраструктуры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C7732E" w:rsidRPr="00814035" w:rsidTr="00C7732E">
        <w:trPr>
          <w:trHeight w:val="6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12279,0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5839,1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5839,1</w:t>
            </w:r>
          </w:p>
        </w:tc>
      </w:tr>
      <w:tr w:rsidR="00C7732E" w:rsidRPr="00814035" w:rsidTr="00C7732E">
        <w:trPr>
          <w:trHeight w:val="15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2730,7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2550,7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818,4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1732,2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8212B7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="00C7732E"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экспертиза проектной документации на строительство газопровода п.Трубачево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проекто-сметной документации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6024,9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6024,9</w:t>
            </w:r>
          </w:p>
        </w:tc>
      </w:tr>
      <w:tr w:rsidR="00C7732E" w:rsidRPr="00814035" w:rsidTr="00C7732E">
        <w:trPr>
          <w:trHeight w:val="15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C7732E" w:rsidRPr="00814035" w:rsidTr="00C7732E">
        <w:trPr>
          <w:trHeight w:val="15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на ремонт памятников, мемориалов, благоустройство памятных мест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5079,4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2726,9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2726,9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2726,9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1475,5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1475,5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1475,5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юридических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4413,0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4413,0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2803,2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411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411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706,2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630,0</w:t>
            </w:r>
          </w:p>
        </w:tc>
      </w:tr>
      <w:tr w:rsidR="00C7732E" w:rsidRPr="00814035" w:rsidTr="00C7732E">
        <w:trPr>
          <w:trHeight w:val="127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расходов на приобретение оборудования для малобюджетных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31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31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7732E" w:rsidRPr="00814035" w:rsidTr="00C7732E">
        <w:trPr>
          <w:trHeight w:val="64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в области спорта и физической культуры (приобретение снегохода)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7732E" w:rsidRPr="00814035" w:rsidTr="00C7732E">
        <w:trPr>
          <w:trHeight w:val="31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7732E" w:rsidRPr="00814035" w:rsidTr="00C7732E">
        <w:trPr>
          <w:trHeight w:val="31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7732E" w:rsidRPr="00814035" w:rsidTr="00C7732E">
        <w:trPr>
          <w:trHeight w:val="31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</w:t>
            </w: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494,8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C7732E" w:rsidRPr="00814035" w:rsidTr="00C7732E">
        <w:trPr>
          <w:trHeight w:val="9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C7732E" w:rsidRPr="00814035" w:rsidTr="00C7732E">
        <w:trPr>
          <w:trHeight w:val="1905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C7732E" w:rsidRPr="00814035" w:rsidTr="00C7732E">
        <w:trPr>
          <w:trHeight w:val="33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2E" w:rsidRPr="00814035" w:rsidRDefault="00C7732E" w:rsidP="00C77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</w:tbl>
    <w:p w:rsidR="00BB7917" w:rsidRPr="00814035" w:rsidRDefault="00BB791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814035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814035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14035" w:rsidRDefault="00814035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14035" w:rsidRDefault="00814035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14035" w:rsidRDefault="00814035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14035" w:rsidRDefault="00814035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14035" w:rsidRPr="00814035" w:rsidRDefault="00814035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814035" w:rsidRDefault="00814035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</w:t>
      </w:r>
      <w:r w:rsidR="0018128D"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ие 9 </w:t>
      </w:r>
    </w:p>
    <w:p w:rsidR="0018128D" w:rsidRPr="00814035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 к бюджету Мирненского </w:t>
      </w:r>
    </w:p>
    <w:p w:rsidR="0018128D" w:rsidRPr="00814035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2019 </w:t>
      </w:r>
    </w:p>
    <w:p w:rsidR="0018128D" w:rsidRPr="00814035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18128D" w:rsidRPr="00814035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8128D" w:rsidRPr="00814035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sz w:val="24"/>
          <w:szCs w:val="24"/>
          <w:lang w:eastAsia="ru-RU"/>
        </w:rPr>
        <w:t>от 22.12.2018 г. № 33</w:t>
      </w:r>
    </w:p>
    <w:p w:rsidR="0018128D" w:rsidRPr="00814035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814035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8128D" w:rsidRPr="00814035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</w:t>
      </w:r>
    </w:p>
    <w:p w:rsidR="0018128D" w:rsidRPr="00814035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на 2019 год</w:t>
      </w:r>
    </w:p>
    <w:p w:rsidR="0018128D" w:rsidRPr="00814035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28D" w:rsidRPr="00814035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18128D" w:rsidRPr="00814035" w:rsidTr="002E737F">
        <w:tc>
          <w:tcPr>
            <w:tcW w:w="7648" w:type="dxa"/>
            <w:shd w:val="clear" w:color="auto" w:fill="auto"/>
          </w:tcPr>
          <w:p w:rsidR="0018128D" w:rsidRPr="00814035" w:rsidRDefault="0018128D" w:rsidP="005B17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18128D" w:rsidRPr="00814035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8128D" w:rsidRPr="00814035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18128D" w:rsidRPr="00814035" w:rsidTr="002E737F">
        <w:tc>
          <w:tcPr>
            <w:tcW w:w="7648" w:type="dxa"/>
            <w:shd w:val="clear" w:color="auto" w:fill="auto"/>
          </w:tcPr>
          <w:p w:rsidR="0018128D" w:rsidRPr="00814035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18128D" w:rsidRPr="00814035" w:rsidRDefault="00C7732E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hAnsi="Arial" w:cs="Arial"/>
                <w:sz w:val="24"/>
                <w:szCs w:val="24"/>
                <w:lang w:eastAsia="ru-RU"/>
              </w:rPr>
              <w:t>8 920,8</w:t>
            </w:r>
          </w:p>
        </w:tc>
      </w:tr>
      <w:tr w:rsidR="0018128D" w:rsidRPr="00814035" w:rsidTr="002E737F">
        <w:tc>
          <w:tcPr>
            <w:tcW w:w="7648" w:type="dxa"/>
            <w:shd w:val="clear" w:color="auto" w:fill="auto"/>
          </w:tcPr>
          <w:p w:rsidR="0018128D" w:rsidRPr="00814035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18128D" w:rsidRPr="00814035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8128D" w:rsidRPr="00814035" w:rsidTr="002E737F">
        <w:tc>
          <w:tcPr>
            <w:tcW w:w="7648" w:type="dxa"/>
            <w:shd w:val="clear" w:color="auto" w:fill="auto"/>
          </w:tcPr>
          <w:p w:rsidR="0018128D" w:rsidRPr="00814035" w:rsidRDefault="0018128D" w:rsidP="00AD4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403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18128D" w:rsidRPr="00814035" w:rsidRDefault="00C7732E" w:rsidP="00C77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403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  <w:r w:rsidR="000C28A4" w:rsidRPr="0081403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81403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920,8</w:t>
            </w:r>
          </w:p>
        </w:tc>
      </w:tr>
    </w:tbl>
    <w:p w:rsidR="008220A4" w:rsidRPr="00814035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814035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814035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814035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814035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814035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814035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814035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814035" w:rsidSect="00DD33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6D" w:rsidRDefault="0093126D" w:rsidP="00DD3331">
      <w:pPr>
        <w:spacing w:after="0" w:line="240" w:lineRule="auto"/>
      </w:pPr>
      <w:r>
        <w:separator/>
      </w:r>
    </w:p>
  </w:endnote>
  <w:endnote w:type="continuationSeparator" w:id="1">
    <w:p w:rsidR="0093126D" w:rsidRDefault="0093126D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E" w:rsidRDefault="003C3B93">
    <w:pPr>
      <w:pStyle w:val="a3"/>
      <w:jc w:val="right"/>
    </w:pPr>
    <w:fldSimple w:instr="PAGE   \* MERGEFORMAT">
      <w:r w:rsidR="00A9386C">
        <w:rPr>
          <w:noProof/>
        </w:rPr>
        <w:t>1</w:t>
      </w:r>
    </w:fldSimple>
  </w:p>
  <w:p w:rsidR="00C7732E" w:rsidRDefault="00C773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6D" w:rsidRDefault="0093126D" w:rsidP="00DD3331">
      <w:pPr>
        <w:spacing w:after="0" w:line="240" w:lineRule="auto"/>
      </w:pPr>
      <w:r>
        <w:separator/>
      </w:r>
    </w:p>
  </w:footnote>
  <w:footnote w:type="continuationSeparator" w:id="1">
    <w:p w:rsidR="0093126D" w:rsidRDefault="0093126D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152C"/>
    <w:rsid w:val="000048E8"/>
    <w:rsid w:val="0000532D"/>
    <w:rsid w:val="00027E86"/>
    <w:rsid w:val="00072E8C"/>
    <w:rsid w:val="000C28A4"/>
    <w:rsid w:val="00115C91"/>
    <w:rsid w:val="001517D9"/>
    <w:rsid w:val="001532A5"/>
    <w:rsid w:val="00166986"/>
    <w:rsid w:val="0018128D"/>
    <w:rsid w:val="001D15F1"/>
    <w:rsid w:val="001E32BA"/>
    <w:rsid w:val="0021757E"/>
    <w:rsid w:val="00217AF4"/>
    <w:rsid w:val="00233B81"/>
    <w:rsid w:val="00234587"/>
    <w:rsid w:val="002346DE"/>
    <w:rsid w:val="00276BE1"/>
    <w:rsid w:val="00287BA3"/>
    <w:rsid w:val="002B5380"/>
    <w:rsid w:val="002E737F"/>
    <w:rsid w:val="002F1846"/>
    <w:rsid w:val="002F69C2"/>
    <w:rsid w:val="00322CF3"/>
    <w:rsid w:val="0032474C"/>
    <w:rsid w:val="0033400F"/>
    <w:rsid w:val="00336C45"/>
    <w:rsid w:val="003474FB"/>
    <w:rsid w:val="00380AA3"/>
    <w:rsid w:val="003860C7"/>
    <w:rsid w:val="00387443"/>
    <w:rsid w:val="003B5A43"/>
    <w:rsid w:val="003B71AA"/>
    <w:rsid w:val="003C3B93"/>
    <w:rsid w:val="003E3873"/>
    <w:rsid w:val="00400A43"/>
    <w:rsid w:val="004146C9"/>
    <w:rsid w:val="00421FFF"/>
    <w:rsid w:val="00430254"/>
    <w:rsid w:val="004402B0"/>
    <w:rsid w:val="0045192E"/>
    <w:rsid w:val="00482983"/>
    <w:rsid w:val="004A232C"/>
    <w:rsid w:val="004C1069"/>
    <w:rsid w:val="004D52E9"/>
    <w:rsid w:val="004E33A0"/>
    <w:rsid w:val="005145B3"/>
    <w:rsid w:val="005816C0"/>
    <w:rsid w:val="00584306"/>
    <w:rsid w:val="00596CF4"/>
    <w:rsid w:val="005B17BC"/>
    <w:rsid w:val="005D2402"/>
    <w:rsid w:val="005E5F69"/>
    <w:rsid w:val="00615F53"/>
    <w:rsid w:val="00641D95"/>
    <w:rsid w:val="00646929"/>
    <w:rsid w:val="0068258A"/>
    <w:rsid w:val="006A4130"/>
    <w:rsid w:val="006D4679"/>
    <w:rsid w:val="006F61FE"/>
    <w:rsid w:val="0070209E"/>
    <w:rsid w:val="007437E6"/>
    <w:rsid w:val="0075036F"/>
    <w:rsid w:val="0077209B"/>
    <w:rsid w:val="007B589C"/>
    <w:rsid w:val="007C359C"/>
    <w:rsid w:val="00814035"/>
    <w:rsid w:val="008212B7"/>
    <w:rsid w:val="008220A4"/>
    <w:rsid w:val="00824183"/>
    <w:rsid w:val="00824A87"/>
    <w:rsid w:val="00837AF6"/>
    <w:rsid w:val="008531CB"/>
    <w:rsid w:val="008610E2"/>
    <w:rsid w:val="008A4311"/>
    <w:rsid w:val="008C0615"/>
    <w:rsid w:val="008D60C0"/>
    <w:rsid w:val="008F55F2"/>
    <w:rsid w:val="009130E8"/>
    <w:rsid w:val="009260E6"/>
    <w:rsid w:val="0093126D"/>
    <w:rsid w:val="009502A6"/>
    <w:rsid w:val="00951D5B"/>
    <w:rsid w:val="009731F2"/>
    <w:rsid w:val="00976D30"/>
    <w:rsid w:val="009A5A82"/>
    <w:rsid w:val="009E2286"/>
    <w:rsid w:val="00A30D90"/>
    <w:rsid w:val="00A438C2"/>
    <w:rsid w:val="00A560B0"/>
    <w:rsid w:val="00A66E13"/>
    <w:rsid w:val="00A83AB7"/>
    <w:rsid w:val="00A91A99"/>
    <w:rsid w:val="00A9386C"/>
    <w:rsid w:val="00AD4BDE"/>
    <w:rsid w:val="00AE1B8A"/>
    <w:rsid w:val="00B07580"/>
    <w:rsid w:val="00B10385"/>
    <w:rsid w:val="00B140DC"/>
    <w:rsid w:val="00B33A8F"/>
    <w:rsid w:val="00B649B4"/>
    <w:rsid w:val="00B736C6"/>
    <w:rsid w:val="00B91920"/>
    <w:rsid w:val="00B920F5"/>
    <w:rsid w:val="00BB41C4"/>
    <w:rsid w:val="00BB4544"/>
    <w:rsid w:val="00BB7917"/>
    <w:rsid w:val="00BE16B8"/>
    <w:rsid w:val="00BE16C4"/>
    <w:rsid w:val="00BF01FB"/>
    <w:rsid w:val="00C37641"/>
    <w:rsid w:val="00C47D12"/>
    <w:rsid w:val="00C63CD4"/>
    <w:rsid w:val="00C76E89"/>
    <w:rsid w:val="00C7732E"/>
    <w:rsid w:val="00C85C04"/>
    <w:rsid w:val="00CC0444"/>
    <w:rsid w:val="00CE30C7"/>
    <w:rsid w:val="00CE6D4E"/>
    <w:rsid w:val="00D44120"/>
    <w:rsid w:val="00D8356F"/>
    <w:rsid w:val="00DB1ECD"/>
    <w:rsid w:val="00DC3535"/>
    <w:rsid w:val="00DC503F"/>
    <w:rsid w:val="00DD3331"/>
    <w:rsid w:val="00DD5C7E"/>
    <w:rsid w:val="00DF6496"/>
    <w:rsid w:val="00E24330"/>
    <w:rsid w:val="00E26C1B"/>
    <w:rsid w:val="00E31D5C"/>
    <w:rsid w:val="00E3558F"/>
    <w:rsid w:val="00E409DA"/>
    <w:rsid w:val="00E56647"/>
    <w:rsid w:val="00EA2B19"/>
    <w:rsid w:val="00EB691B"/>
    <w:rsid w:val="00ED19C4"/>
    <w:rsid w:val="00EE168C"/>
    <w:rsid w:val="00EF338C"/>
    <w:rsid w:val="00EF4AC2"/>
    <w:rsid w:val="00F14B1B"/>
    <w:rsid w:val="00F36D9B"/>
    <w:rsid w:val="00F55536"/>
    <w:rsid w:val="00F8610B"/>
    <w:rsid w:val="00FA1B13"/>
    <w:rsid w:val="00FA21E5"/>
    <w:rsid w:val="00FA689C"/>
    <w:rsid w:val="00FB04A3"/>
    <w:rsid w:val="00FB4217"/>
    <w:rsid w:val="00FD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234587"/>
    <w:rPr>
      <w:color w:val="800080"/>
      <w:u w:val="single"/>
    </w:rPr>
  </w:style>
  <w:style w:type="paragraph" w:customStyle="1" w:styleId="xl63">
    <w:name w:val="xl63"/>
    <w:basedOn w:val="a"/>
    <w:rsid w:val="002345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3458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28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7732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17</cp:revision>
  <cp:lastPrinted>2019-09-10T05:35:00Z</cp:lastPrinted>
  <dcterms:created xsi:type="dcterms:W3CDTF">2019-07-09T09:24:00Z</dcterms:created>
  <dcterms:modified xsi:type="dcterms:W3CDTF">2019-09-10T05:37:00Z</dcterms:modified>
</cp:coreProperties>
</file>