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90" w:rsidRPr="00E46A9A" w:rsidRDefault="00A30D90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46A9A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8A4311" w:rsidRPr="00E46A9A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46A9A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8A4311" w:rsidRPr="00E46A9A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8A4311" w:rsidRPr="00E46A9A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24330" w:rsidRPr="00E46A9A" w:rsidRDefault="008A4311" w:rsidP="002E73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82983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F856B7" w:rsidRPr="00E46A9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12</w:t>
      </w:r>
      <w:r w:rsidR="00234587" w:rsidRPr="00E46A9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F856B7" w:rsidRPr="00E46A9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ноября</w:t>
      </w:r>
      <w:r w:rsidRPr="00E46A9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201</w:t>
      </w:r>
      <w:r w:rsidR="00584306" w:rsidRPr="00E46A9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9</w:t>
      </w:r>
      <w:r w:rsidRPr="00E46A9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</w:t>
      </w:r>
      <w:r w:rsidR="00FB4217" w:rsidRPr="00E46A9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№_</w:t>
      </w:r>
      <w:r w:rsidR="00E46A9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46</w:t>
      </w:r>
      <w:r w:rsidR="00FB4217" w:rsidRPr="00E46A9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</w:t>
      </w:r>
    </w:p>
    <w:p w:rsidR="008A4311" w:rsidRPr="00E46A9A" w:rsidRDefault="00E46A9A" w:rsidP="00E46A9A">
      <w:pPr>
        <w:spacing w:after="0" w:line="240" w:lineRule="auto"/>
        <w:ind w:left="6372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="002F69C2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собрание 4-го созыва</w:t>
      </w:r>
    </w:p>
    <w:p w:rsidR="008A4311" w:rsidRPr="00E46A9A" w:rsidRDefault="008A4311" w:rsidP="002F69C2">
      <w:pPr>
        <w:keepNext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Решение Совета</w:t>
      </w:r>
    </w:p>
    <w:p w:rsidR="008A4311" w:rsidRPr="00E46A9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Мирненско</w:t>
      </w:r>
      <w:r w:rsidR="000C28A4"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 сельского   поселения</w:t>
      </w: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</w:t>
      </w:r>
    </w:p>
    <w:p w:rsidR="008A4311" w:rsidRPr="00E46A9A" w:rsidRDefault="00584306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22</w:t>
      </w:r>
      <w:r w:rsidR="008A4311"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.12.201</w:t>
      </w: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="008A4311"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</w:t>
      </w: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33</w:t>
      </w:r>
      <w:r w:rsidR="008A4311"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бюджета </w:t>
      </w:r>
    </w:p>
    <w:p w:rsidR="008A4311" w:rsidRPr="00E46A9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Мирненс</w:t>
      </w:r>
      <w:r w:rsidR="00584306"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кого сельского поселения на 2019</w:t>
      </w: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год» </w:t>
      </w:r>
    </w:p>
    <w:p w:rsidR="008A4311" w:rsidRPr="00E46A9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8A4311" w:rsidRPr="00E46A9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Мирненского сельского поселения   решил:</w:t>
      </w:r>
    </w:p>
    <w:p w:rsidR="008A4311" w:rsidRPr="00E46A9A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35657" w:rsidRPr="00E46A9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Решение Совета Мирненского сельского поселения от</w:t>
      </w:r>
      <w:r w:rsidR="00584306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</w:t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201</w:t>
      </w:r>
      <w:r w:rsidR="00584306" w:rsidRPr="00E46A9A">
        <w:rPr>
          <w:rFonts w:ascii="Arial" w:eastAsia="Times New Roman" w:hAnsi="Arial" w:cs="Arial"/>
          <w:sz w:val="24"/>
          <w:szCs w:val="24"/>
          <w:lang w:eastAsia="ru-RU"/>
        </w:rPr>
        <w:t>8 г. №33</w:t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бюджета Мирненского сельского поселения на 201</w:t>
      </w:r>
      <w:r w:rsidR="0018128D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 согласно приложению.</w:t>
      </w:r>
    </w:p>
    <w:p w:rsidR="00C35657" w:rsidRPr="00E46A9A" w:rsidRDefault="00C35657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="002F1846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482983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32D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75507B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Бюджету Мирненского сельского поселения на 201</w:t>
      </w:r>
      <w:r w:rsidR="0018128D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изложить в новой редакции.</w:t>
      </w:r>
    </w:p>
    <w:p w:rsidR="00C35657" w:rsidRPr="00E46A9A" w:rsidRDefault="00C35657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mirniy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tomsk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8A4311"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A4311" w:rsidRPr="00E46A9A" w:rsidRDefault="00C35657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 </w:t>
      </w:r>
      <w:r w:rsidR="008A4311" w:rsidRPr="00E46A9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8A4311" w:rsidRPr="00E46A9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</w:p>
    <w:p w:rsidR="008A4311" w:rsidRPr="00E46A9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8A4311" w:rsidRPr="00E46A9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</w:t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Юрков</w:t>
      </w: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ind w:left="708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E27" w:rsidRPr="00E46A9A" w:rsidRDefault="00FD4E27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к решению</w:t>
      </w:r>
    </w:p>
    <w:p w:rsidR="008A4311" w:rsidRPr="00E46A9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t>Совета Мирненского сельского</w:t>
      </w:r>
    </w:p>
    <w:p w:rsidR="008A4311" w:rsidRPr="00E46A9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от </w:t>
      </w:r>
      <w:r w:rsidR="00421FFF" w:rsidRPr="00E46A9A">
        <w:rPr>
          <w:rFonts w:ascii="Arial" w:eastAsia="Times New Roman" w:hAnsi="Arial" w:cs="Arial"/>
          <w:sz w:val="24"/>
          <w:szCs w:val="24"/>
          <w:lang w:eastAsia="ru-RU"/>
        </w:rPr>
        <w:t>22.12.2018</w:t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421FFF" w:rsidRPr="00E46A9A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8A4311" w:rsidRPr="00E46A9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E27" w:rsidRPr="00E46A9A" w:rsidRDefault="00FD4E27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 Мирненского сельского поселения</w:t>
      </w:r>
    </w:p>
    <w:p w:rsidR="008A4311" w:rsidRPr="00E46A9A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201</w:t>
      </w:r>
      <w:r w:rsidR="00387443" w:rsidRPr="00E46A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E46A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год.</w:t>
      </w:r>
    </w:p>
    <w:p w:rsidR="008A4311" w:rsidRPr="00E46A9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numPr>
          <w:ilvl w:val="0"/>
          <w:numId w:val="43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t>Пункт 1 Бюджета Мирненс</w:t>
      </w:r>
      <w:r w:rsidR="00B07580" w:rsidRPr="00E46A9A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2019</w:t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 xml:space="preserve"> год изложить в новой редакции:</w:t>
      </w:r>
    </w:p>
    <w:p w:rsidR="008A4311" w:rsidRPr="00E46A9A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 xml:space="preserve"> «Утвердить основные характер</w:t>
      </w:r>
      <w:r w:rsidR="00B07580" w:rsidRPr="00E46A9A">
        <w:rPr>
          <w:rFonts w:ascii="Arial" w:hAnsi="Arial" w:cs="Arial"/>
          <w:sz w:val="24"/>
          <w:szCs w:val="24"/>
          <w:lang w:eastAsia="ru-RU"/>
        </w:rPr>
        <w:t>истики бюджета поселения на 2019</w:t>
      </w:r>
      <w:r w:rsidRPr="00E46A9A">
        <w:rPr>
          <w:rFonts w:ascii="Arial" w:hAnsi="Arial" w:cs="Arial"/>
          <w:sz w:val="24"/>
          <w:szCs w:val="24"/>
          <w:lang w:eastAsia="ru-RU"/>
        </w:rPr>
        <w:t xml:space="preserve"> год:</w:t>
      </w:r>
    </w:p>
    <w:p w:rsidR="008A4311" w:rsidRPr="00E46A9A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 xml:space="preserve"> общий объем доходов бюдж</w:t>
      </w:r>
      <w:r w:rsidR="00FA21E5" w:rsidRPr="00E46A9A">
        <w:rPr>
          <w:rFonts w:ascii="Arial" w:hAnsi="Arial" w:cs="Arial"/>
          <w:sz w:val="24"/>
          <w:szCs w:val="24"/>
          <w:lang w:eastAsia="ru-RU"/>
        </w:rPr>
        <w:t xml:space="preserve">ета поселения в сумме </w:t>
      </w:r>
      <w:r w:rsidR="00912084" w:rsidRPr="00E46A9A">
        <w:rPr>
          <w:rFonts w:ascii="Arial" w:hAnsi="Arial" w:cs="Arial"/>
          <w:sz w:val="24"/>
          <w:szCs w:val="24"/>
          <w:lang w:eastAsia="ru-RU"/>
        </w:rPr>
        <w:t>21 </w:t>
      </w:r>
      <w:r w:rsidR="00F856B7" w:rsidRPr="00E46A9A">
        <w:rPr>
          <w:rFonts w:ascii="Arial" w:hAnsi="Arial" w:cs="Arial"/>
          <w:sz w:val="24"/>
          <w:szCs w:val="24"/>
          <w:lang w:eastAsia="ru-RU"/>
        </w:rPr>
        <w:t>552</w:t>
      </w:r>
      <w:r w:rsidR="00912084" w:rsidRPr="00E46A9A">
        <w:rPr>
          <w:rFonts w:ascii="Arial" w:hAnsi="Arial" w:cs="Arial"/>
          <w:sz w:val="24"/>
          <w:szCs w:val="24"/>
          <w:lang w:eastAsia="ru-RU"/>
        </w:rPr>
        <w:t>,00</w:t>
      </w:r>
      <w:r w:rsidR="00482983" w:rsidRPr="00E46A9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46A9A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E46A9A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 xml:space="preserve"> общий объем расходов бюджета поселения в су</w:t>
      </w:r>
      <w:r w:rsidR="00FA21E5" w:rsidRPr="00E46A9A">
        <w:rPr>
          <w:rFonts w:ascii="Arial" w:hAnsi="Arial" w:cs="Arial"/>
          <w:sz w:val="24"/>
          <w:szCs w:val="24"/>
          <w:lang w:eastAsia="ru-RU"/>
        </w:rPr>
        <w:t xml:space="preserve">мме </w:t>
      </w:r>
      <w:r w:rsidR="00F856B7" w:rsidRPr="00E46A9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30 472,8 </w:t>
      </w:r>
      <w:r w:rsidRPr="00E46A9A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E46A9A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 xml:space="preserve">дефицит бюджета поселения в сумме </w:t>
      </w:r>
      <w:r w:rsidR="00C7732E" w:rsidRPr="00E46A9A">
        <w:rPr>
          <w:rFonts w:ascii="Arial" w:hAnsi="Arial" w:cs="Arial"/>
          <w:sz w:val="24"/>
          <w:szCs w:val="24"/>
          <w:lang w:eastAsia="ru-RU"/>
        </w:rPr>
        <w:t>8 920,8</w:t>
      </w:r>
      <w:r w:rsidR="00482983" w:rsidRPr="00E46A9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46A9A">
        <w:rPr>
          <w:rFonts w:ascii="Arial" w:hAnsi="Arial" w:cs="Arial"/>
          <w:sz w:val="24"/>
          <w:szCs w:val="24"/>
          <w:lang w:eastAsia="ru-RU"/>
        </w:rPr>
        <w:t>тыс. рублей.»</w:t>
      </w:r>
    </w:p>
    <w:p w:rsidR="008A4311" w:rsidRPr="00E46A9A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E46A9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E46A9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E46A9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E46A9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E46A9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E46A9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E46A9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E46A9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E46A9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FB04A3">
      <w:pPr>
        <w:keepNext/>
        <w:spacing w:after="0" w:line="240" w:lineRule="auto"/>
        <w:ind w:left="7788" w:firstLine="708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4  </w:t>
      </w:r>
    </w:p>
    <w:p w:rsidR="008A4311" w:rsidRPr="00E46A9A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8A4311" w:rsidRPr="00E46A9A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201</w:t>
      </w:r>
      <w:r w:rsidR="0018128D" w:rsidRPr="00E46A9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F1846" w:rsidRPr="00E46A9A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8A4311" w:rsidRPr="00E46A9A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8A4311" w:rsidRPr="00E46A9A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8A4311" w:rsidRPr="00E46A9A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8128D" w:rsidRPr="00E46A9A">
        <w:rPr>
          <w:rFonts w:ascii="Arial" w:eastAsia="Times New Roman" w:hAnsi="Arial" w:cs="Arial"/>
          <w:sz w:val="24"/>
          <w:szCs w:val="24"/>
          <w:lang w:eastAsia="ru-RU"/>
        </w:rPr>
        <w:t>22.12</w:t>
      </w:r>
      <w:r w:rsidR="00FB04A3" w:rsidRPr="00E46A9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128D" w:rsidRPr="00E46A9A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Pr="00E46A9A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8128D" w:rsidRPr="00E46A9A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234587" w:rsidRPr="00E46A9A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4587" w:rsidRPr="00E46A9A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</w:r>
    </w:p>
    <w:p w:rsidR="00234587" w:rsidRPr="00E46A9A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6A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2019 год </w:t>
      </w:r>
    </w:p>
    <w:p w:rsidR="00234587" w:rsidRPr="00E46A9A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4979"/>
        <w:gridCol w:w="850"/>
        <w:gridCol w:w="960"/>
        <w:gridCol w:w="1592"/>
        <w:gridCol w:w="708"/>
        <w:gridCol w:w="1134"/>
      </w:tblGrid>
      <w:tr w:rsidR="00912084" w:rsidRPr="00E46A9A" w:rsidTr="00912084">
        <w:trPr>
          <w:trHeight w:val="315"/>
        </w:trPr>
        <w:tc>
          <w:tcPr>
            <w:tcW w:w="4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фср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F85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F856B7"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472</w:t>
            </w: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912084" w:rsidRPr="00E46A9A" w:rsidTr="00912084">
        <w:trPr>
          <w:trHeight w:val="52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8539,1</w:t>
            </w:r>
          </w:p>
        </w:tc>
      </w:tr>
      <w:tr w:rsidR="00912084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912084" w:rsidRPr="00E46A9A" w:rsidTr="00912084">
        <w:trPr>
          <w:trHeight w:val="109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912084" w:rsidRPr="00E46A9A" w:rsidTr="00912084">
        <w:trPr>
          <w:trHeight w:val="145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912084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6721,7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6721,7</w:t>
            </w:r>
          </w:p>
        </w:tc>
      </w:tr>
      <w:tr w:rsidR="00912084" w:rsidRPr="00E46A9A" w:rsidTr="00912084">
        <w:trPr>
          <w:trHeight w:val="127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6721,7</w:t>
            </w:r>
          </w:p>
        </w:tc>
      </w:tr>
      <w:tr w:rsidR="00912084" w:rsidRPr="00E46A9A" w:rsidTr="00912084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4035,5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4035,5</w:t>
            </w:r>
          </w:p>
        </w:tc>
      </w:tr>
      <w:tr w:rsidR="00912084" w:rsidRPr="00E46A9A" w:rsidTr="00912084">
        <w:trPr>
          <w:trHeight w:val="750"/>
        </w:trPr>
        <w:tc>
          <w:tcPr>
            <w:tcW w:w="4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2653,8</w:t>
            </w:r>
          </w:p>
        </w:tc>
      </w:tr>
      <w:tr w:rsidR="00912084" w:rsidRPr="00E46A9A" w:rsidTr="00912084">
        <w:trPr>
          <w:trHeight w:val="315"/>
        </w:trPr>
        <w:tc>
          <w:tcPr>
            <w:tcW w:w="4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2653,8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912084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912084" w:rsidRPr="00E46A9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912084" w:rsidRPr="00E46A9A" w:rsidTr="00912084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912084"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2084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="00912084"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2084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E46A9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Аварийно-восстановительные работы по установке пожарного водоема в д.Большое Протопопово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F856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2270,2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2270,2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2270,2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1990,2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1990,2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1832,3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1832,3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1832,3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F856B7" w:rsidRPr="00E46A9A" w:rsidTr="00912084">
        <w:trPr>
          <w:trHeight w:val="6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13408,2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856B7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6376,1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6376,1</w:t>
            </w:r>
          </w:p>
        </w:tc>
      </w:tr>
      <w:tr w:rsidR="00F856B7" w:rsidRPr="00E46A9A" w:rsidTr="00912084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4101,3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3921,3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3195,3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856,7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856,7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Государственая экспертиза проектной документации на строительство газопровода п.Трубачево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288,6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288,6</w:t>
            </w:r>
          </w:p>
        </w:tc>
      </w:tr>
      <w:tr w:rsidR="00F856B7" w:rsidRPr="00E46A9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856B7" w:rsidRPr="00E46A9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проекто-сметной документации инженерной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6617,1</w:t>
            </w:r>
          </w:p>
        </w:tc>
      </w:tr>
      <w:tr w:rsidR="00F856B7" w:rsidRPr="00E46A9A" w:rsidTr="00912084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"Формирования комфортной среды в Томском районе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F856B7" w:rsidRPr="00E46A9A" w:rsidTr="00912084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мероприятия "Разрабока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на ремонт памятников, мемориалов, благоустройство памятных мест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5671,6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2727,0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2727,0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2727,0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2067,6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2067,6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2067,6</w:t>
            </w:r>
          </w:p>
        </w:tc>
      </w:tr>
      <w:tr w:rsidR="00F856B7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ремонта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856B7" w:rsidRPr="00E46A9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F856B7" w:rsidRPr="00E46A9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F856B7" w:rsidRPr="00E46A9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F856B7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4413,0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4413,0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1609,8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1609,8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1609,8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2803,2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1653,2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1653,2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856B7" w:rsidRPr="00E46A9A" w:rsidTr="00912084">
        <w:trPr>
          <w:trHeight w:val="411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856B7" w:rsidRPr="00E46A9A" w:rsidTr="00912084">
        <w:trPr>
          <w:trHeight w:val="411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806,2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76,2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F856B7" w:rsidRPr="00E46A9A" w:rsidTr="00912084">
        <w:trPr>
          <w:trHeight w:val="127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расходов на приобретение оборудования для малобюджетных спортивных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856B7" w:rsidRPr="00E46A9A" w:rsidTr="00912084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856B7" w:rsidRPr="00E46A9A" w:rsidTr="00912084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856B7" w:rsidRPr="00E46A9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в области спорта и физической культуры (приобретение снегохода)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856B7" w:rsidRPr="00E46A9A" w:rsidTr="00912084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856B7" w:rsidRPr="00E46A9A" w:rsidTr="00912084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856B7" w:rsidRPr="00E46A9A" w:rsidTr="00912084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494,8</w:t>
            </w:r>
          </w:p>
        </w:tc>
      </w:tr>
      <w:tr w:rsidR="00F856B7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F856B7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F856B7" w:rsidRPr="00E46A9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F856B7" w:rsidRPr="00E46A9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  <w:tr w:rsidR="00F856B7" w:rsidRPr="00E46A9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6B7" w:rsidRPr="00E46A9A" w:rsidRDefault="00F856B7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</w:tbl>
    <w:p w:rsidR="00912084" w:rsidRPr="00E46A9A" w:rsidRDefault="00912084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A232C" w:rsidRPr="00E46A9A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E46A9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C28A4" w:rsidRPr="00E46A9A" w:rsidRDefault="000C28A4" w:rsidP="00BE3881">
      <w:pPr>
        <w:tabs>
          <w:tab w:val="left" w:pos="7803"/>
        </w:tabs>
        <w:rPr>
          <w:rFonts w:ascii="Arial" w:eastAsia="Times New Roman" w:hAnsi="Arial" w:cs="Arial"/>
          <w:sz w:val="24"/>
          <w:szCs w:val="24"/>
          <w:lang w:eastAsia="ru-RU"/>
        </w:rPr>
        <w:sectPr w:rsidR="000C28A4" w:rsidRPr="00E46A9A" w:rsidSect="008A4311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4146C9" w:rsidRPr="00E46A9A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E46A9A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E46A9A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E46A9A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E46A9A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46A9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A4311" w:rsidRPr="00E46A9A" w:rsidSect="00DD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54" w:rsidRDefault="00531654" w:rsidP="00DD3331">
      <w:pPr>
        <w:spacing w:after="0" w:line="240" w:lineRule="auto"/>
      </w:pPr>
      <w:r>
        <w:separator/>
      </w:r>
    </w:p>
  </w:endnote>
  <w:endnote w:type="continuationSeparator" w:id="1">
    <w:p w:rsidR="00531654" w:rsidRDefault="00531654" w:rsidP="00D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B7" w:rsidRDefault="00870CB5">
    <w:pPr>
      <w:pStyle w:val="a3"/>
      <w:jc w:val="right"/>
    </w:pPr>
    <w:fldSimple w:instr="PAGE   \* MERGEFORMAT">
      <w:r w:rsidR="00E46A9A">
        <w:rPr>
          <w:noProof/>
        </w:rPr>
        <w:t>2</w:t>
      </w:r>
    </w:fldSimple>
  </w:p>
  <w:p w:rsidR="00F856B7" w:rsidRDefault="00F856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54" w:rsidRDefault="00531654" w:rsidP="00DD3331">
      <w:pPr>
        <w:spacing w:after="0" w:line="240" w:lineRule="auto"/>
      </w:pPr>
      <w:r>
        <w:separator/>
      </w:r>
    </w:p>
  </w:footnote>
  <w:footnote w:type="continuationSeparator" w:id="1">
    <w:p w:rsidR="00531654" w:rsidRDefault="00531654" w:rsidP="00DD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311"/>
    <w:rsid w:val="0000152C"/>
    <w:rsid w:val="000048E8"/>
    <w:rsid w:val="0000532D"/>
    <w:rsid w:val="00027E86"/>
    <w:rsid w:val="00072E8C"/>
    <w:rsid w:val="000C28A4"/>
    <w:rsid w:val="00115C91"/>
    <w:rsid w:val="001517D9"/>
    <w:rsid w:val="001532A5"/>
    <w:rsid w:val="00166986"/>
    <w:rsid w:val="0018128D"/>
    <w:rsid w:val="001D15F1"/>
    <w:rsid w:val="001E32BA"/>
    <w:rsid w:val="0021757E"/>
    <w:rsid w:val="00217AF4"/>
    <w:rsid w:val="00233B81"/>
    <w:rsid w:val="00234587"/>
    <w:rsid w:val="002346DE"/>
    <w:rsid w:val="00276BE1"/>
    <w:rsid w:val="00287BA3"/>
    <w:rsid w:val="002B5380"/>
    <w:rsid w:val="002E737F"/>
    <w:rsid w:val="002F1846"/>
    <w:rsid w:val="002F69C2"/>
    <w:rsid w:val="00322CF3"/>
    <w:rsid w:val="0032474C"/>
    <w:rsid w:val="0033400F"/>
    <w:rsid w:val="00336C45"/>
    <w:rsid w:val="003474FB"/>
    <w:rsid w:val="00380AA3"/>
    <w:rsid w:val="003860C7"/>
    <w:rsid w:val="00387443"/>
    <w:rsid w:val="003B5A43"/>
    <w:rsid w:val="003B71AA"/>
    <w:rsid w:val="003E3873"/>
    <w:rsid w:val="00400A43"/>
    <w:rsid w:val="004146C9"/>
    <w:rsid w:val="00421FFF"/>
    <w:rsid w:val="00430254"/>
    <w:rsid w:val="004402B0"/>
    <w:rsid w:val="00450542"/>
    <w:rsid w:val="0045192E"/>
    <w:rsid w:val="00482983"/>
    <w:rsid w:val="004A232C"/>
    <w:rsid w:val="004C1069"/>
    <w:rsid w:val="004D52E9"/>
    <w:rsid w:val="004E33A0"/>
    <w:rsid w:val="005145B3"/>
    <w:rsid w:val="00531654"/>
    <w:rsid w:val="005800F7"/>
    <w:rsid w:val="005816C0"/>
    <w:rsid w:val="00584306"/>
    <w:rsid w:val="00596CF4"/>
    <w:rsid w:val="005B17BC"/>
    <w:rsid w:val="005D2402"/>
    <w:rsid w:val="005E5F69"/>
    <w:rsid w:val="00615F53"/>
    <w:rsid w:val="00641D95"/>
    <w:rsid w:val="00646929"/>
    <w:rsid w:val="0068258A"/>
    <w:rsid w:val="006A4130"/>
    <w:rsid w:val="006D4679"/>
    <w:rsid w:val="006F61FE"/>
    <w:rsid w:val="0070209E"/>
    <w:rsid w:val="007437E6"/>
    <w:rsid w:val="0075036F"/>
    <w:rsid w:val="0075507B"/>
    <w:rsid w:val="0077209B"/>
    <w:rsid w:val="007B589C"/>
    <w:rsid w:val="007C359C"/>
    <w:rsid w:val="008212B7"/>
    <w:rsid w:val="008220A4"/>
    <w:rsid w:val="00824183"/>
    <w:rsid w:val="00824A87"/>
    <w:rsid w:val="00837AF6"/>
    <w:rsid w:val="008531CB"/>
    <w:rsid w:val="008610E2"/>
    <w:rsid w:val="00870CB5"/>
    <w:rsid w:val="008A4311"/>
    <w:rsid w:val="008C0615"/>
    <w:rsid w:val="008D60C0"/>
    <w:rsid w:val="008F55F2"/>
    <w:rsid w:val="00912084"/>
    <w:rsid w:val="009130E8"/>
    <w:rsid w:val="009260E6"/>
    <w:rsid w:val="009502A6"/>
    <w:rsid w:val="00951D5B"/>
    <w:rsid w:val="009731F2"/>
    <w:rsid w:val="00976D30"/>
    <w:rsid w:val="009A5A82"/>
    <w:rsid w:val="009E2286"/>
    <w:rsid w:val="00A30D90"/>
    <w:rsid w:val="00A32F0D"/>
    <w:rsid w:val="00A438C2"/>
    <w:rsid w:val="00A560B0"/>
    <w:rsid w:val="00A66E13"/>
    <w:rsid w:val="00A83AB7"/>
    <w:rsid w:val="00A91A6F"/>
    <w:rsid w:val="00A91A99"/>
    <w:rsid w:val="00AD4BDE"/>
    <w:rsid w:val="00AE1B8A"/>
    <w:rsid w:val="00B07580"/>
    <w:rsid w:val="00B10385"/>
    <w:rsid w:val="00B140DC"/>
    <w:rsid w:val="00B33A8F"/>
    <w:rsid w:val="00B649B4"/>
    <w:rsid w:val="00B736C6"/>
    <w:rsid w:val="00B91920"/>
    <w:rsid w:val="00B920F5"/>
    <w:rsid w:val="00BB4544"/>
    <w:rsid w:val="00BB7917"/>
    <w:rsid w:val="00BE16B8"/>
    <w:rsid w:val="00BE16C4"/>
    <w:rsid w:val="00BE3881"/>
    <w:rsid w:val="00BF01FB"/>
    <w:rsid w:val="00C35657"/>
    <w:rsid w:val="00C37641"/>
    <w:rsid w:val="00C47D12"/>
    <w:rsid w:val="00C63CD4"/>
    <w:rsid w:val="00C76E89"/>
    <w:rsid w:val="00C7732E"/>
    <w:rsid w:val="00C85C04"/>
    <w:rsid w:val="00CC0444"/>
    <w:rsid w:val="00CE30C7"/>
    <w:rsid w:val="00CE6D4E"/>
    <w:rsid w:val="00D44120"/>
    <w:rsid w:val="00D8356F"/>
    <w:rsid w:val="00DB1ECD"/>
    <w:rsid w:val="00DC3535"/>
    <w:rsid w:val="00DC503F"/>
    <w:rsid w:val="00DD3331"/>
    <w:rsid w:val="00DF6496"/>
    <w:rsid w:val="00E24330"/>
    <w:rsid w:val="00E26C1B"/>
    <w:rsid w:val="00E31D5C"/>
    <w:rsid w:val="00E3558F"/>
    <w:rsid w:val="00E409DA"/>
    <w:rsid w:val="00E46A9A"/>
    <w:rsid w:val="00E56647"/>
    <w:rsid w:val="00EA2B19"/>
    <w:rsid w:val="00EB691B"/>
    <w:rsid w:val="00ED19C4"/>
    <w:rsid w:val="00EE168C"/>
    <w:rsid w:val="00EF338C"/>
    <w:rsid w:val="00EF4AC2"/>
    <w:rsid w:val="00F14B1B"/>
    <w:rsid w:val="00F36D9B"/>
    <w:rsid w:val="00F55536"/>
    <w:rsid w:val="00F856B7"/>
    <w:rsid w:val="00F8610B"/>
    <w:rsid w:val="00FA1B13"/>
    <w:rsid w:val="00FA21E5"/>
    <w:rsid w:val="00FA689C"/>
    <w:rsid w:val="00FB04A3"/>
    <w:rsid w:val="00FB4217"/>
    <w:rsid w:val="00FD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1"/>
  </w:style>
  <w:style w:type="paragraph" w:styleId="1">
    <w:name w:val="heading 1"/>
    <w:basedOn w:val="a"/>
    <w:next w:val="a"/>
    <w:link w:val="10"/>
    <w:qFormat/>
    <w:rsid w:val="008A43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3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43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43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3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A43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8A431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A431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43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A43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431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4311"/>
  </w:style>
  <w:style w:type="paragraph" w:customStyle="1" w:styleId="xl32">
    <w:name w:val="xl32"/>
    <w:basedOn w:val="a"/>
    <w:rsid w:val="008A43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A4311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311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8A431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8A431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rsid w:val="008A4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A4311"/>
  </w:style>
  <w:style w:type="paragraph" w:styleId="a9">
    <w:name w:val="Body Text Indent"/>
    <w:basedOn w:val="a"/>
    <w:link w:val="aa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8A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8A431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A4311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4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A43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8A43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8A4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A43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8A43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8A431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A4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5B17BC"/>
    <w:pPr>
      <w:spacing w:after="0" w:line="240" w:lineRule="auto"/>
    </w:pPr>
  </w:style>
  <w:style w:type="character" w:styleId="af5">
    <w:name w:val="FollowedHyperlink"/>
    <w:basedOn w:val="a0"/>
    <w:uiPriority w:val="99"/>
    <w:semiHidden/>
    <w:unhideWhenUsed/>
    <w:rsid w:val="00234587"/>
    <w:rPr>
      <w:color w:val="800080"/>
      <w:u w:val="single"/>
    </w:rPr>
  </w:style>
  <w:style w:type="paragraph" w:customStyle="1" w:styleId="xl63">
    <w:name w:val="xl63"/>
    <w:basedOn w:val="a"/>
    <w:rsid w:val="002345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34587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2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28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C2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7732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120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20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120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1208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</cp:revision>
  <cp:lastPrinted>2019-11-19T06:41:00Z</cp:lastPrinted>
  <dcterms:created xsi:type="dcterms:W3CDTF">2019-10-10T09:16:00Z</dcterms:created>
  <dcterms:modified xsi:type="dcterms:W3CDTF">2019-11-19T06:42:00Z</dcterms:modified>
</cp:coreProperties>
</file>